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D657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62C8AEA1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47E04D66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03062603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D0068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28355BEB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22141174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76EE42C3" w14:textId="20F56184" w:rsidR="00496452" w:rsidRPr="00277211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40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531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Устройство тротуарного покрытия из брусчатки </w:t>
      </w:r>
    </w:p>
    <w:p w14:paraId="2D8438D0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448454B6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( с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23B29918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( проектную документацию), получение которого настоящим удостоверяется, мы, </w:t>
      </w:r>
    </w:p>
    <w:p w14:paraId="15A7F26E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670C2F17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 наименование предприятия ( фирмы) – участника размещения заказа организационно – правовая форма )</w:t>
      </w:r>
    </w:p>
    <w:p w14:paraId="597769FC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529C036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3DBFC563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010444C7" w14:textId="0BE02ABB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5319D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устройство тротуарного покрытия из брусчатки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 проектной документацией ) и приложением к письму – заявке. </w:t>
      </w:r>
    </w:p>
    <w:p w14:paraId="1BCF49A8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7A4970D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E7A15D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5CA5EBB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4FE3DA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67E51A61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5B31E290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23CD9AA9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21B311E6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6DC2697C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5655BE72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3277F3C1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Предъявленные требования технического задания и условия договора принимаются, за исключением: </w:t>
      </w:r>
    </w:p>
    <w:p w14:paraId="3ECF12DF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3D419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78BC89D0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FDC62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39B68421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14:paraId="29F7A874" w14:textId="2D2FB382"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</w:t>
      </w:r>
      <w:r w:rsidR="005319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г_______________________________</w:t>
      </w:r>
    </w:p>
    <w:p w14:paraId="1D06220A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0F54A071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BDB7A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423FBBA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220EB177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28BAD3C3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25A95C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083137D5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6337AADD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69A2BADF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22E7EE01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36A272E8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111F0042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D598C83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F7061B2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560B6EB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4DACDDF2" w14:textId="77777777" w:rsidTr="00A930FE">
        <w:trPr>
          <w:trHeight w:val="1386"/>
        </w:trPr>
        <w:tc>
          <w:tcPr>
            <w:tcW w:w="471" w:type="dxa"/>
          </w:tcPr>
          <w:p w14:paraId="5A56134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332DCC8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7F0C330D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120F7C0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7715C738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1988B5C5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2CB1F4F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20ED276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5ADE893E" w14:textId="77777777" w:rsidTr="00A930FE">
        <w:trPr>
          <w:trHeight w:val="271"/>
        </w:trPr>
        <w:tc>
          <w:tcPr>
            <w:tcW w:w="471" w:type="dxa"/>
          </w:tcPr>
          <w:p w14:paraId="7BCB68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4562A99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0BF9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9438B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4F909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A530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004ED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258E585D" w14:textId="77777777" w:rsidTr="00A930FE">
        <w:trPr>
          <w:trHeight w:val="271"/>
        </w:trPr>
        <w:tc>
          <w:tcPr>
            <w:tcW w:w="471" w:type="dxa"/>
          </w:tcPr>
          <w:p w14:paraId="2644044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A64580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1EEA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7CEB3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5844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391FA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980998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EDBA785" w14:textId="77777777" w:rsidTr="00A930FE">
        <w:trPr>
          <w:trHeight w:val="271"/>
        </w:trPr>
        <w:tc>
          <w:tcPr>
            <w:tcW w:w="471" w:type="dxa"/>
          </w:tcPr>
          <w:p w14:paraId="60E0A17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49FC04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0406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D39CB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30D90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02974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571EE9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35EEF677" w14:textId="77777777" w:rsidTr="00A930FE">
        <w:trPr>
          <w:trHeight w:val="271"/>
        </w:trPr>
        <w:tc>
          <w:tcPr>
            <w:tcW w:w="471" w:type="dxa"/>
          </w:tcPr>
          <w:p w14:paraId="5BB689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4D0B02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26A4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B3589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5B7BC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A8DEC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7775C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3151B56" w14:textId="77777777" w:rsidTr="00A930FE">
        <w:trPr>
          <w:trHeight w:val="271"/>
        </w:trPr>
        <w:tc>
          <w:tcPr>
            <w:tcW w:w="471" w:type="dxa"/>
          </w:tcPr>
          <w:p w14:paraId="2B72078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09786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A7E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645DF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74F71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37EFA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2F2438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30354F7" w14:textId="77777777" w:rsidTr="00A930FE">
        <w:trPr>
          <w:trHeight w:val="271"/>
        </w:trPr>
        <w:tc>
          <w:tcPr>
            <w:tcW w:w="471" w:type="dxa"/>
          </w:tcPr>
          <w:p w14:paraId="1BC679C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83B72D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21D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10EE8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9BD8C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D94B4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729A0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799C0EAD" w14:textId="77777777" w:rsidTr="00A930FE">
        <w:trPr>
          <w:trHeight w:val="271"/>
        </w:trPr>
        <w:tc>
          <w:tcPr>
            <w:tcW w:w="471" w:type="dxa"/>
          </w:tcPr>
          <w:p w14:paraId="71DF6ED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3ABB8D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E293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E0873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B007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0D13D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2BDE23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EBF3C3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375DA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6FD0954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5BD340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31C42248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должность руководителя )                 ( подпись )                         ( Ф.И.О. руководителя )</w:t>
      </w:r>
    </w:p>
    <w:p w14:paraId="4C63EA70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3025B31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5347A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2EFA4A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8CB19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85278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D491DD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0A676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F2D609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ADE4A1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CCDC6D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D515E6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59F4F6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BB65F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7ED63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2EDB1A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3C56F8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85413F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C8EC29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CD2A2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8D6CC3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365671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42FF88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F5D33F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9F997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6CF6B7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E5B342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EDDB7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F0A6A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DA8A37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994AA74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075C1F40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«ПС-Групп»                                                                                              к приглашению на тендер</w:t>
      </w:r>
    </w:p>
    <w:p w14:paraId="74279E6F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14:paraId="2EF5ED67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A1639B" w14:textId="5809DB82"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</w:t>
      </w:r>
      <w:r w:rsidR="005319DC">
        <w:rPr>
          <w:rFonts w:ascii="Times New Roman" w:hAnsi="Times New Roman" w:cs="Times New Roman"/>
          <w:b/>
          <w:color w:val="000000" w:themeColor="text1"/>
        </w:rPr>
        <w:t xml:space="preserve">устройство тротуарного покрытия из брусчатки </w:t>
      </w:r>
    </w:p>
    <w:p w14:paraId="69770D51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4B6E7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06508"/>
    <w:rsid w:val="000424EC"/>
    <w:rsid w:val="000C1DA9"/>
    <w:rsid w:val="001831FA"/>
    <w:rsid w:val="00277211"/>
    <w:rsid w:val="00354799"/>
    <w:rsid w:val="003C56CE"/>
    <w:rsid w:val="004345D8"/>
    <w:rsid w:val="004556EB"/>
    <w:rsid w:val="00496452"/>
    <w:rsid w:val="004B6E7C"/>
    <w:rsid w:val="004C311D"/>
    <w:rsid w:val="00524F17"/>
    <w:rsid w:val="005319DC"/>
    <w:rsid w:val="006A6B73"/>
    <w:rsid w:val="00713752"/>
    <w:rsid w:val="00745197"/>
    <w:rsid w:val="0084057D"/>
    <w:rsid w:val="0084255D"/>
    <w:rsid w:val="00881999"/>
    <w:rsid w:val="009076CA"/>
    <w:rsid w:val="009F445F"/>
    <w:rsid w:val="00A930FE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5A8B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2023-03-23T07:45:00Z</dcterms:created>
  <dcterms:modified xsi:type="dcterms:W3CDTF">2024-04-24T10:38:00Z</dcterms:modified>
</cp:coreProperties>
</file>